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923" w:rsidRPr="00CB4526" w:rsidRDefault="004240A5" w:rsidP="00CF7923">
      <w:pPr>
        <w:pStyle w:val="Heading1"/>
        <w:ind w:left="-142"/>
        <w:rPr>
          <w:rFonts w:ascii="Calibri" w:hAnsi="Calibri" w:cs="Arial"/>
          <w:sz w:val="24"/>
          <w:szCs w:val="24"/>
        </w:rPr>
      </w:pPr>
      <w:r>
        <w:rPr>
          <w:rFonts w:ascii="Calibri" w:eastAsia="Calibri" w:hAnsi="Calibri" w:cs="Arial"/>
          <w:bCs/>
          <w:sz w:val="24"/>
          <w:szCs w:val="24"/>
          <w:lang w:val="cy-GB"/>
        </w:rPr>
        <w:t>FFURFLEN HUNAN DYSTIO ABSENOLDEB SALWCH</w:t>
      </w:r>
    </w:p>
    <w:p w:rsidR="00CF7923" w:rsidRPr="00CB4526" w:rsidRDefault="004240A5" w:rsidP="00CF7923">
      <w:pPr>
        <w:jc w:val="both"/>
        <w:rPr>
          <w:rFonts w:ascii="Calibri" w:hAnsi="Calibri" w:cs="Arial"/>
        </w:rPr>
      </w:pPr>
      <w:r>
        <w:rPr>
          <w:rFonts w:ascii="Calibri" w:eastAsia="Calibri" w:hAnsi="Calibri" w:cs="Arial"/>
          <w:lang w:val="cy-GB"/>
        </w:rPr>
        <w:t xml:space="preserve">Mae gofyn i chi yn ôl Amodau Eich Gwasanaeth gwblhau’r dystysgrif hon i gyflenwi eich absenoldeb o’r gwaith oherwydd salwch neu anaf (yn </w:t>
      </w:r>
      <w:r>
        <w:rPr>
          <w:rFonts w:ascii="Calibri" w:eastAsia="Calibri" w:hAnsi="Calibri" w:cs="Arial"/>
          <w:lang w:val="cy-GB"/>
        </w:rPr>
        <w:t>cynnwys hawliad trydydd parti o’ch diwrnod cyntaf o absenoldeb).</w:t>
      </w:r>
    </w:p>
    <w:tbl>
      <w:tblPr>
        <w:tblW w:w="10368" w:type="dxa"/>
        <w:tblBorders>
          <w:top w:val="single" w:sz="12" w:space="0" w:color="auto"/>
          <w:left w:val="single" w:sz="6" w:space="0" w:color="auto"/>
          <w:bottom w:val="single" w:sz="12" w:space="0" w:color="auto"/>
          <w:right w:val="single" w:sz="6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68"/>
      </w:tblGrid>
      <w:tr w:rsidR="00672B28" w:rsidTr="00C4409A">
        <w:tc>
          <w:tcPr>
            <w:tcW w:w="10368" w:type="dxa"/>
          </w:tcPr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Rhan 1 – I’w gwblhau gan y cyflogai 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Enw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>(yn llawn):</w:t>
            </w:r>
            <w:r>
              <w:rPr>
                <w:rFonts w:ascii="Calibri" w:eastAsia="Calibri" w:hAnsi="Calibri" w:cs="Arial"/>
                <w:lang w:val="cy-GB"/>
              </w:rPr>
              <w:t xml:space="preserve">  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_____________________Enw’r Swydd:_______________________________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Cyfeiriad Cartref:                                                        </w:t>
            </w:r>
            <w:r>
              <w:rPr>
                <w:rFonts w:ascii="Calibri" w:eastAsia="Calibri" w:hAnsi="Calibri" w:cs="Arial"/>
                <w:lang w:val="cy-GB"/>
              </w:rPr>
              <w:t>____________________________________________</w:t>
            </w:r>
            <w:r>
              <w:rPr>
                <w:rFonts w:ascii="Calibri" w:eastAsia="Calibri" w:hAnsi="Calibri" w:cs="Arial"/>
                <w:lang w:val="cy-GB"/>
              </w:rPr>
              <w:t>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</w:rPr>
              <w:t>______________________________________________________________________________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lang w:val="cy-GB"/>
              </w:rPr>
              <w:t xml:space="preserve">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Adran:</w:t>
            </w:r>
            <w:r>
              <w:rPr>
                <w:rFonts w:ascii="Calibri" w:eastAsia="Calibri" w:hAnsi="Calibri" w:cs="Arial"/>
                <w:lang w:val="cy-GB"/>
              </w:rPr>
              <w:t xml:space="preserve">     ____________________________________________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Bwrdd Clinigol:  </w:t>
            </w:r>
            <w:r>
              <w:rPr>
                <w:rFonts w:ascii="Calibri" w:eastAsia="Calibri" w:hAnsi="Calibri" w:cs="Arial"/>
                <w:lang w:val="cy-GB"/>
              </w:rPr>
              <w:t>____________________________________________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Lleoliad:</w:t>
            </w:r>
            <w:r>
              <w:rPr>
                <w:rFonts w:ascii="Calibri" w:eastAsia="Calibri" w:hAnsi="Calibri" w:cs="Arial"/>
                <w:lang w:val="cy-GB"/>
              </w:rPr>
              <w:tab/>
              <w:t xml:space="preserve"> __________________________________ </w:t>
            </w:r>
            <w:r>
              <w:rPr>
                <w:rFonts w:ascii="Calibri" w:eastAsia="Calibri" w:hAnsi="Calibri" w:cs="Arial"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Rhif Cyflogai.           </w:t>
            </w:r>
            <w:r>
              <w:rPr>
                <w:rFonts w:ascii="Calibri" w:eastAsia="Calibri" w:hAnsi="Calibri" w:cs="Arial"/>
                <w:lang w:val="cy-GB"/>
              </w:rPr>
              <w:t>______________________________________</w:t>
            </w:r>
            <w:r>
              <w:rPr>
                <w:rFonts w:ascii="Calibri" w:eastAsia="Calibri" w:hAnsi="Calibri" w:cs="Arial"/>
                <w:lang w:val="cy-GB"/>
              </w:rPr>
              <w:t>______</w:t>
            </w:r>
          </w:p>
          <w:p w:rsidR="00CF7923" w:rsidRPr="00CB4526" w:rsidRDefault="00CF7923" w:rsidP="00C4409A">
            <w:pPr>
              <w:pBdr>
                <w:bottom w:val="single" w:sz="12" w:space="1" w:color="auto"/>
              </w:pBdr>
              <w:rPr>
                <w:rFonts w:ascii="Calibri" w:hAnsi="Calibri" w:cs="Arial"/>
                <w:b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Rhan 2 – I’w gwblhau gan y cyflogai </w:t>
            </w: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Diwrnod cyntaf y *salwch/anaf:</w:t>
            </w:r>
            <w:r>
              <w:rPr>
                <w:rFonts w:ascii="Calibri" w:eastAsia="Calibri" w:hAnsi="Calibri" w:cs="Arial"/>
                <w:lang w:val="cy-GB"/>
              </w:rPr>
              <w:t xml:space="preserve"> (yn cynnwys diwrnodau nad ydynt yn ddyddiau gwaith) __________________</w:t>
            </w:r>
            <w:r>
              <w:rPr>
                <w:rFonts w:ascii="Calibri" w:eastAsia="Calibri" w:hAnsi="Calibri" w:cs="Arial"/>
                <w:lang w:val="cy-GB"/>
              </w:rPr>
              <w:tab/>
            </w: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Rheswm dros absenoldeb: </w:t>
            </w:r>
            <w:r>
              <w:rPr>
                <w:rFonts w:ascii="Calibri" w:eastAsia="Calibri" w:hAnsi="Calibri" w:cs="Arial"/>
                <w:lang w:val="cy-GB"/>
              </w:rPr>
              <w:t>(rhowch ddisgrifiad cyffredinol o natur y salwch/anaf.) Ni fwriedir hyn fel diagnosis meddygol (os yw’n hawliad trydydd parti e.e. Damwain Traffig Ffordd, nodwch)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</w:rPr>
              <w:t>______________________________________________________________________________</w:t>
            </w:r>
          </w:p>
          <w:p w:rsidR="00CF7923" w:rsidRPr="00CB4526" w:rsidRDefault="004240A5" w:rsidP="00C4409A">
            <w:pPr>
              <w:rPr>
                <w:rFonts w:ascii="Calibri" w:hAnsi="Calibri" w:cs="Arial"/>
                <w:b/>
                <w:i/>
              </w:rPr>
            </w:pPr>
            <w:r>
              <w:rPr>
                <w:rFonts w:ascii="Calibri" w:eastAsia="Calibri" w:hAnsi="Calibri" w:cs="Arial"/>
                <w:b/>
                <w:bCs/>
                <w:i/>
                <w:iCs/>
                <w:lang w:val="cy-GB"/>
              </w:rPr>
              <w:t>DS: os yw’r absenoldeb yn parhau ar ôl 7 diwrnod calendr, bydd gofyn am nodyn Ffit i weithio.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Aethoch chi?</w:t>
            </w:r>
            <w:r>
              <w:rPr>
                <w:rFonts w:ascii="Calibri" w:eastAsia="Calibri" w:hAnsi="Calibri" w:cs="Arial"/>
                <w:lang w:val="cy-GB"/>
              </w:rPr>
              <w:t>*At y Meddyg/i’r Ysbyty/Ymarferydd Priodol Arall/ddim i gael cyngor meddygol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Cofnodwch fanylion y cyngor a gawsoch                            __________________________________________________________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  <w:b/>
                <w:i/>
              </w:rPr>
            </w:pPr>
            <w:r>
              <w:rPr>
                <w:rFonts w:ascii="Calibri" w:hAnsi="Calibri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5831840</wp:posOffset>
                      </wp:positionH>
                      <wp:positionV relativeFrom="paragraph">
                        <wp:posOffset>-5080</wp:posOffset>
                      </wp:positionV>
                      <wp:extent cx="231140" cy="215265"/>
                      <wp:effectExtent l="12065" t="6350" r="13970" b="6985"/>
                      <wp:wrapNone/>
                      <wp:docPr id="6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140" cy="215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margin-left:459.2pt;margin-top:-.4pt;width:18.2pt;height:1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">
                      <v:textbox>
                        <w:txbxContent>
                          <w:p w:rsidR="00CF7923" w:rsidRDefault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hAnsi="Calibri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4917440</wp:posOffset>
                      </wp:positionH>
                      <wp:positionV relativeFrom="paragraph">
                        <wp:posOffset>-5080</wp:posOffset>
                      </wp:positionV>
                      <wp:extent cx="231140" cy="215265"/>
                      <wp:effectExtent l="12065" t="6350" r="13970" b="698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140" cy="215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7" type="#_x0000_t202" style="position:absolute;margin-left:387.2pt;margin-top:-.4pt;width:18.2pt;height:16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">
                      <v:textbox>
                        <w:txbxContent>
                          <w:p w:rsidR="00CF7923" w:rsidRDefault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Ydych chi’n ystyried bod yr absenoldeb yn gysylltiedig â’r gwaith? Os felly pam?:  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Ydw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 xml:space="preserve">   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Nac ydw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pStyle w:val="BodyText"/>
              <w:rPr>
                <w:rFonts w:ascii="Calibri" w:hAnsi="Calibri" w:cs="Arial"/>
                <w:b/>
                <w:sz w:val="24"/>
                <w:szCs w:val="24"/>
              </w:rPr>
            </w:pPr>
            <w:r>
              <w:rPr>
                <w:rFonts w:ascii="Calibri" w:hAnsi="Calibri" w:cs="Arial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5700035</wp:posOffset>
                      </wp:positionH>
                      <wp:positionV relativeFrom="paragraph">
                        <wp:posOffset>8272</wp:posOffset>
                      </wp:positionV>
                      <wp:extent cx="231140" cy="215265"/>
                      <wp:effectExtent l="12065" t="9525" r="13970" b="13335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140" cy="215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margin-left:448.8pt;margin-top:.65pt;width:18.2pt;height:16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">
                      <v:textbox>
                        <w:txbxContent>
                          <w:p w:rsidR="00CF7923" w:rsidRDefault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hAnsi="Calibri" w:cs="Arial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4917440</wp:posOffset>
                      </wp:positionH>
                      <wp:positionV relativeFrom="paragraph">
                        <wp:posOffset>16510</wp:posOffset>
                      </wp:positionV>
                      <wp:extent cx="231140" cy="215265"/>
                      <wp:effectExtent l="12065" t="9525" r="13970" b="13335"/>
                      <wp:wrapNone/>
                      <wp:docPr id="3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140" cy="215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id="Text Box 4" o:spid="_x0000_s1028" type="#_x0000_t202" style="width:18.2pt;height:16.95pt;margin-top:1.3pt;margin-left:387.2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3360">
                      <v:textbox>
                        <w:txbxContent>
                          <w:p w:rsidR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 xml:space="preserve">Gwblhaoch chi ffurflen </w:t>
            </w:r>
            <w:proofErr w:type="spellStart"/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Datix</w:t>
            </w:r>
            <w:proofErr w:type="spellEnd"/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?</w:t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ab/>
              <w:t xml:space="preserve">                             </w:t>
            </w:r>
            <w:r>
              <w:rPr>
                <w:rFonts w:ascii="Calibri" w:eastAsia="Calibri" w:hAnsi="Calibri" w:cs="Arial"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Do</w:t>
            </w:r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ab/>
              <w:t xml:space="preserve">             </w:t>
            </w:r>
            <w:r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ab/>
              <w:t>Naddo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5683559</wp:posOffset>
                      </wp:positionH>
                      <wp:positionV relativeFrom="paragraph">
                        <wp:posOffset>46338</wp:posOffset>
                      </wp:positionV>
                      <wp:extent cx="228600" cy="219075"/>
                      <wp:effectExtent l="12065" t="12700" r="6985" b="6350"/>
                      <wp:wrapNone/>
                      <wp:docPr id="1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30" type="#_x0000_t202" style="position:absolute;margin-left:447.5pt;margin-top:3.65pt;width:18pt;height:17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">
                      <v:textbox>
                        <w:txbxContent>
                          <w:p w:rsidR="00CF7923" w:rsidRDefault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hAnsi="Calibri" w:cs="Arial"/>
                <w:b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4917440</wp:posOffset>
                      </wp:positionH>
                      <wp:positionV relativeFrom="paragraph">
                        <wp:posOffset>26035</wp:posOffset>
                      </wp:positionV>
                      <wp:extent cx="228600" cy="219075"/>
                      <wp:effectExtent l="12065" t="10160" r="6985" b="889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F7923" w:rsidRDefault="00CF7923" w:rsidP="00CF7923"/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1" type="#_x0000_t202" style="position:absolute;margin-left:387.2pt;margin-top:2.05pt;width:18pt;height:17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">
                      <v:textbox>
                        <w:txbxContent>
                          <w:p w:rsidR="00CF7923" w:rsidRDefault="00CF7923" w:rsidP="00CF792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Calibri" w:hAnsi="Calibri" w:cs="Arial"/>
                <w:b/>
                <w:bCs/>
                <w:color w:val="000000"/>
                <w:lang w:val="cy-GB"/>
              </w:rPr>
              <w:t>Ydy’r absenoldeb hwn yn berthnasol i anabledd?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 xml:space="preserve">                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Ydy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>Nac ydy</w:t>
            </w:r>
          </w:p>
          <w:p w:rsidR="00CF7923" w:rsidRDefault="00CF7923" w:rsidP="00C4409A">
            <w:pPr>
              <w:pStyle w:val="Heading2"/>
              <w:rPr>
                <w:rFonts w:ascii="Calibri" w:hAnsi="Calibri" w:cs="Arial"/>
                <w:sz w:val="24"/>
                <w:szCs w:val="24"/>
              </w:rPr>
            </w:pPr>
          </w:p>
          <w:p w:rsidR="00CF7923" w:rsidRDefault="00CF7923" w:rsidP="00C4409A"/>
          <w:p w:rsidR="00CF7923" w:rsidRPr="004902EB" w:rsidRDefault="00CF7923" w:rsidP="00C4409A"/>
          <w:p w:rsidR="00CF7923" w:rsidRPr="00CB4526" w:rsidRDefault="004240A5" w:rsidP="00C4409A">
            <w:pPr>
              <w:pStyle w:val="Heading2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>Diwrnod olaf y *salwch/anaf</w:t>
            </w:r>
          </w:p>
          <w:p w:rsidR="00CF7923" w:rsidRPr="00CB4526" w:rsidRDefault="004240A5" w:rsidP="00C4409A">
            <w:pPr>
              <w:pStyle w:val="Heading2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>(cynhwyswch bob diwrnod o absenoldeb hyd yn oed os nad</w:t>
            </w:r>
          </w:p>
          <w:p w:rsidR="00CF7923" w:rsidRPr="00CB4526" w:rsidRDefault="004240A5" w:rsidP="00C4409A">
            <w:pPr>
              <w:pStyle w:val="Heading2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>oeddent yn ddiwrnod gwaith arferol i chi)</w:t>
            </w: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ab/>
            </w:r>
            <w:r>
              <w:rPr>
                <w:rFonts w:ascii="Calibri" w:eastAsia="Calibri" w:hAnsi="Calibri" w:cs="Arial"/>
                <w:bCs/>
                <w:sz w:val="24"/>
                <w:szCs w:val="24"/>
                <w:lang w:val="cy-GB"/>
              </w:rPr>
              <w:tab/>
              <w:t xml:space="preserve">                   ___________________________________________</w:t>
            </w:r>
          </w:p>
          <w:p w:rsidR="00CF7923" w:rsidRPr="00CB4526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  <w:b/>
              </w:rPr>
            </w:pPr>
          </w:p>
          <w:p w:rsidR="00CF7923" w:rsidRDefault="004240A5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lastRenderedPageBreak/>
              <w:t xml:space="preserve">Dyddiad dychwelyd i’r gwaith: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  <w:r>
              <w:rPr>
                <w:rFonts w:ascii="Calibri" w:eastAsia="Calibri" w:hAnsi="Calibri" w:cs="Arial"/>
                <w:lang w:val="cy-GB"/>
              </w:rPr>
              <w:tab/>
            </w: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Pr="004902EB" w:rsidRDefault="004240A5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Manylion unrhyw Gyflwr Iechyd / Anabledd a allai gysylltu â’r pwl hwn</w:t>
            </w: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Pr="00CB4526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Pr="00CB4526" w:rsidRDefault="00CF7923" w:rsidP="00C4409A">
            <w:pPr>
              <w:rPr>
                <w:rFonts w:ascii="Calibri" w:hAnsi="Calibri" w:cs="Arial"/>
                <w:b/>
              </w:rPr>
            </w:pPr>
          </w:p>
        </w:tc>
        <w:bookmarkStart w:id="0" w:name="_GoBack"/>
        <w:bookmarkEnd w:id="0"/>
      </w:tr>
      <w:tr w:rsidR="00672B28" w:rsidTr="00C4409A">
        <w:tc>
          <w:tcPr>
            <w:tcW w:w="10368" w:type="dxa"/>
          </w:tcPr>
          <w:p w:rsidR="00CF7923" w:rsidRDefault="00CF7923" w:rsidP="00C4409A">
            <w:pPr>
              <w:rPr>
                <w:rFonts w:ascii="Calibri" w:hAnsi="Calibri" w:cs="Arial"/>
                <w:b/>
              </w:rPr>
            </w:pPr>
          </w:p>
          <w:p w:rsidR="00CF7923" w:rsidRPr="00CB4526" w:rsidRDefault="00CF7923" w:rsidP="00C4409A">
            <w:pPr>
              <w:pBdr>
                <w:bottom w:val="single" w:sz="4" w:space="1" w:color="auto"/>
              </w:pBd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pBdr>
                <w:top w:val="single" w:sz="12" w:space="1" w:color="auto"/>
              </w:pBd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Datganiad (i’w cyflogai ei arwyddo)</w:t>
            </w:r>
          </w:p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Rwy’n cadarnhau: - </w:t>
            </w:r>
          </w:p>
          <w:p w:rsidR="00CF7923" w:rsidRPr="00CB4526" w:rsidRDefault="004240A5" w:rsidP="00C4409A">
            <w:pPr>
              <w:ind w:left="540" w:hanging="540"/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a)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 xml:space="preserve">nad ydw i wedi 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gweithio na chymryd rhan mewn unrhyw weithgaredd nad yw’n cyd-fynd â’r rhesymau a roddais am fy absenoldeb.</w:t>
            </w:r>
          </w:p>
          <w:p w:rsidR="00CF7923" w:rsidRPr="00CB4526" w:rsidRDefault="004240A5" w:rsidP="00C4409A">
            <w:pPr>
              <w:ind w:left="540" w:hanging="540"/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b)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>fy mod nawr yn ffit i ddychwelyd i’m dyletswydd</w:t>
            </w:r>
          </w:p>
          <w:p w:rsidR="00CF7923" w:rsidRPr="00CB4526" w:rsidRDefault="004240A5" w:rsidP="00C4409A">
            <w:pPr>
              <w:ind w:left="540" w:hanging="540"/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c) fy mod nawr yn ffit i ddychwelyd i’m dyletswydd ag addasiad ar fy nghyfer (cyfeiriwch at y ffurflen am fanylion)</w:t>
            </w:r>
          </w:p>
          <w:p w:rsidR="00CF7923" w:rsidRPr="00CB4526" w:rsidRDefault="00CF7923" w:rsidP="00C4409A">
            <w:pPr>
              <w:rPr>
                <w:rFonts w:ascii="Calibri" w:hAnsi="Calibri" w:cs="Arial"/>
                <w:b/>
              </w:rPr>
            </w:pPr>
          </w:p>
          <w:p w:rsidR="00CF7923" w:rsidRPr="00CB4526" w:rsidRDefault="004240A5" w:rsidP="00C4409A">
            <w:pPr>
              <w:pStyle w:val="BodyText2"/>
              <w:ind w:left="0" w:right="72"/>
              <w:jc w:val="both"/>
              <w:rPr>
                <w:rFonts w:ascii="Calibri" w:hAnsi="Calibri" w:cs="Arial"/>
                <w:szCs w:val="24"/>
              </w:rPr>
            </w:pPr>
            <w:r>
              <w:rPr>
                <w:rFonts w:ascii="Calibri" w:eastAsia="Calibri" w:hAnsi="Calibri" w:cs="Arial"/>
                <w:szCs w:val="24"/>
                <w:lang w:val="cy-GB"/>
              </w:rPr>
              <w:t>Rwy’n</w:t>
            </w:r>
            <w:r>
              <w:rPr>
                <w:rFonts w:ascii="Calibri" w:eastAsia="Calibri" w:hAnsi="Calibri" w:cs="Arial"/>
                <w:szCs w:val="24"/>
                <w:lang w:val="cy-GB"/>
              </w:rPr>
              <w:t xml:space="preserve"> datgan bod y datganiad uchod yn wir a chywir hyd eithaf fy ngwybodaeth.  Llywodraethir goblygiadau rhoi gwybodaeth anwir yn fwriadol gan Delerau ac Amodau Gwasanaeth yr Agenda ar gyfer Newid ac rwy’n deall y gallai rhoi gwybodaeth anwir fy anghymwyso rhag</w:t>
            </w:r>
            <w:r>
              <w:rPr>
                <w:rFonts w:ascii="Calibri" w:eastAsia="Calibri" w:hAnsi="Calibri" w:cs="Arial"/>
                <w:szCs w:val="24"/>
                <w:lang w:val="cy-GB"/>
              </w:rPr>
              <w:t xml:space="preserve"> cael fy nhalu a gallai fod yn drosedd ddisgyblaethol.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4902EB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Llofnod:</w:t>
            </w:r>
            <w:r>
              <w:rPr>
                <w:rFonts w:ascii="Calibri" w:eastAsia="Calibri" w:hAnsi="Calibri" w:cs="Arial"/>
                <w:lang w:val="cy-GB"/>
              </w:rPr>
              <w:tab/>
              <w:t>_______________________________</w:t>
            </w:r>
            <w:r>
              <w:rPr>
                <w:rFonts w:ascii="Calibri" w:eastAsia="Calibri" w:hAnsi="Calibri" w:cs="Arial"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Dyddiad</w:t>
            </w:r>
            <w:r>
              <w:rPr>
                <w:rFonts w:ascii="Calibri" w:eastAsia="Calibri" w:hAnsi="Calibri" w:cs="Arial"/>
                <w:lang w:val="cy-GB"/>
              </w:rPr>
              <w:t>:    ______________________</w:t>
            </w:r>
          </w:p>
          <w:p w:rsidR="00CF7923" w:rsidRDefault="00CF7923" w:rsidP="00C4409A">
            <w:pPr>
              <w:rPr>
                <w:rFonts w:ascii="Calibri" w:hAnsi="Calibri" w:cs="Arial"/>
                <w:b/>
              </w:rPr>
            </w:pPr>
          </w:p>
          <w:p w:rsidR="00CF7923" w:rsidRDefault="00CF7923" w:rsidP="00C4409A">
            <w:pPr>
              <w:rPr>
                <w:rFonts w:ascii="Calibri" w:hAnsi="Calibri" w:cs="Arial"/>
                <w:b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Rhan 3 - i’r rheolwr ei chwblhau</w:t>
            </w:r>
          </w:p>
          <w:p w:rsidR="00CF7923" w:rsidRPr="00CB4526" w:rsidRDefault="004240A5" w:rsidP="00C4409A">
            <w:pPr>
              <w:ind w:right="-108"/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lang w:val="cy-GB"/>
              </w:rPr>
              <w:t>Rwy’n cadarnhau bod yr absenoldeb yn unol â’r rheoliadau salwch a bod yr wybodaeth ganlynol yn gywir: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  <w:b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>Llofnod:</w:t>
            </w:r>
            <w:r>
              <w:rPr>
                <w:rFonts w:ascii="Calibri" w:eastAsia="Calibri" w:hAnsi="Calibri" w:cs="Arial"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_____________________________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ab/>
              <w:t>Enw’r Swydd:_____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  <w:p w:rsidR="00CF7923" w:rsidRPr="00CB4526" w:rsidRDefault="004240A5" w:rsidP="00C4409A">
            <w:pPr>
              <w:rPr>
                <w:rFonts w:ascii="Calibri" w:hAnsi="Calibri" w:cs="Arial"/>
              </w:rPr>
            </w:pP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Enw mewn llythrennau bras: </w:t>
            </w:r>
            <w:r>
              <w:rPr>
                <w:rFonts w:ascii="Calibri" w:eastAsia="Calibri" w:hAnsi="Calibri" w:cs="Arial"/>
                <w:lang w:val="cy-GB"/>
              </w:rPr>
              <w:t xml:space="preserve"> </w:t>
            </w:r>
            <w:r>
              <w:rPr>
                <w:rFonts w:ascii="Calibri" w:eastAsia="Calibri" w:hAnsi="Calibri" w:cs="Arial"/>
                <w:lang w:val="cy-GB"/>
              </w:rPr>
              <w:tab/>
              <w:t>____________________________</w:t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 </w:t>
            </w:r>
            <w:r>
              <w:rPr>
                <w:rFonts w:ascii="Calibri" w:eastAsia="Calibri" w:hAnsi="Calibri" w:cs="Arial"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>Dyddiad:</w:t>
            </w:r>
            <w:r>
              <w:rPr>
                <w:rFonts w:ascii="Calibri" w:eastAsia="Calibri" w:hAnsi="Calibri" w:cs="Arial"/>
                <w:lang w:val="cy-GB"/>
              </w:rPr>
              <w:t xml:space="preserve"> </w:t>
            </w:r>
            <w:r>
              <w:rPr>
                <w:rFonts w:ascii="Calibri" w:eastAsia="Calibri" w:hAnsi="Calibri" w:cs="Arial"/>
                <w:lang w:val="cy-GB"/>
              </w:rPr>
              <w:tab/>
            </w:r>
            <w:r>
              <w:rPr>
                <w:rFonts w:ascii="Calibri" w:eastAsia="Calibri" w:hAnsi="Calibri" w:cs="Arial"/>
                <w:b/>
                <w:bCs/>
                <w:lang w:val="cy-GB"/>
              </w:rPr>
              <w:t xml:space="preserve">       </w:t>
            </w:r>
            <w:r>
              <w:rPr>
                <w:rFonts w:ascii="Calibri" w:eastAsia="Calibri" w:hAnsi="Calibri" w:cs="Arial"/>
                <w:lang w:val="cy-GB"/>
              </w:rPr>
              <w:t>___________________________</w:t>
            </w:r>
          </w:p>
          <w:p w:rsidR="00CF7923" w:rsidRPr="00CB4526" w:rsidRDefault="00CF7923" w:rsidP="00C4409A">
            <w:pPr>
              <w:rPr>
                <w:rFonts w:ascii="Calibri" w:hAnsi="Calibri" w:cs="Arial"/>
              </w:rPr>
            </w:pPr>
          </w:p>
        </w:tc>
      </w:tr>
      <w:tr w:rsidR="00672B28" w:rsidTr="00C4409A">
        <w:tc>
          <w:tcPr>
            <w:tcW w:w="10368" w:type="dxa"/>
          </w:tcPr>
          <w:p w:rsidR="00CF7923" w:rsidRPr="00CB4526" w:rsidRDefault="00CF7923" w:rsidP="00C4409A">
            <w:pPr>
              <w:rPr>
                <w:rFonts w:ascii="Calibri" w:hAnsi="Calibri" w:cs="Arial"/>
                <w:b/>
              </w:rPr>
            </w:pPr>
          </w:p>
        </w:tc>
      </w:tr>
    </w:tbl>
    <w:p w:rsidR="00E30012" w:rsidRDefault="004240A5">
      <w:r>
        <w:rPr>
          <w:rFonts w:ascii="Calibri" w:eastAsia="Calibri" w:hAnsi="Calibri" w:cs="Arial"/>
          <w:b/>
          <w:bCs/>
          <w:lang w:val="cy-GB"/>
        </w:rPr>
        <w:t>* Dilëwch fel y sy’n briodol</w:t>
      </w:r>
    </w:p>
    <w:sectPr w:rsidR="00E30012" w:rsidSect="00E30012">
      <w:footerReference w:type="even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4240A5">
      <w:r>
        <w:separator/>
      </w:r>
    </w:p>
  </w:endnote>
  <w:endnote w:type="continuationSeparator" w:id="0">
    <w:p w:rsidR="00000000" w:rsidRDefault="00424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57B" w:rsidRDefault="004240A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E057B" w:rsidRDefault="003E05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57B" w:rsidRDefault="004240A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3E057B" w:rsidRDefault="003E057B" w:rsidP="00587C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4240A5">
      <w:r>
        <w:separator/>
      </w:r>
    </w:p>
  </w:footnote>
  <w:footnote w:type="continuationSeparator" w:id="0">
    <w:p w:rsidR="00000000" w:rsidRDefault="00424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923"/>
    <w:rsid w:val="000174F9"/>
    <w:rsid w:val="00284243"/>
    <w:rsid w:val="003E057B"/>
    <w:rsid w:val="004240A5"/>
    <w:rsid w:val="004902EB"/>
    <w:rsid w:val="00587CAB"/>
    <w:rsid w:val="005D7163"/>
    <w:rsid w:val="00672B28"/>
    <w:rsid w:val="00C4409A"/>
    <w:rsid w:val="00CB4526"/>
    <w:rsid w:val="00CF7923"/>
    <w:rsid w:val="00E116F0"/>
    <w:rsid w:val="00E30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98D2AC"/>
  <w15:chartTrackingRefBased/>
  <w15:docId w15:val="{EAE7C5E1-382F-433F-ACE9-C99DFF06E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7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CF7923"/>
    <w:pPr>
      <w:keepNext/>
      <w:jc w:val="center"/>
      <w:outlineLvl w:val="0"/>
    </w:pPr>
    <w:rPr>
      <w:b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CF7923"/>
    <w:pPr>
      <w:keepNext/>
      <w:outlineLvl w:val="1"/>
    </w:pPr>
    <w:rPr>
      <w:b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F7923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customStyle="1" w:styleId="Heading2Char">
    <w:name w:val="Heading 2 Char"/>
    <w:basedOn w:val="DefaultParagraphFont"/>
    <w:link w:val="Heading2"/>
    <w:rsid w:val="00CF7923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paragraph" w:styleId="BodyText">
    <w:name w:val="Body Text"/>
    <w:basedOn w:val="Normal"/>
    <w:link w:val="BodyTextChar"/>
    <w:rsid w:val="00CF7923"/>
    <w:rPr>
      <w:sz w:val="32"/>
      <w:szCs w:val="20"/>
    </w:rPr>
  </w:style>
  <w:style w:type="character" w:customStyle="1" w:styleId="BodyTextChar">
    <w:name w:val="Body Text Char"/>
    <w:basedOn w:val="DefaultParagraphFont"/>
    <w:link w:val="BodyText"/>
    <w:rsid w:val="00CF7923"/>
    <w:rPr>
      <w:rFonts w:ascii="Times New Roman" w:eastAsia="Times New Roman" w:hAnsi="Times New Roman" w:cs="Times New Roman"/>
      <w:sz w:val="32"/>
      <w:szCs w:val="20"/>
      <w:lang w:eastAsia="en-GB"/>
    </w:rPr>
  </w:style>
  <w:style w:type="paragraph" w:styleId="BodyText2">
    <w:name w:val="Body Text 2"/>
    <w:basedOn w:val="Normal"/>
    <w:link w:val="BodyText2Char"/>
    <w:rsid w:val="00CF7923"/>
    <w:pPr>
      <w:ind w:left="709"/>
    </w:pPr>
    <w:rPr>
      <w:szCs w:val="20"/>
    </w:rPr>
  </w:style>
  <w:style w:type="character" w:customStyle="1" w:styleId="BodyText2Char">
    <w:name w:val="Body Text 2 Char"/>
    <w:basedOn w:val="DefaultParagraphFont"/>
    <w:link w:val="BodyText2"/>
    <w:rsid w:val="00CF7923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rsid w:val="00CF7923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rsid w:val="00CF7923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PageNumber">
    <w:name w:val="page number"/>
    <w:basedOn w:val="DefaultParagraphFont"/>
    <w:rsid w:val="00CF79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Gaynor Curtis (Cardiff and Vale UHB - Human Resources)</dc:creator>
  <cp:lastModifiedBy>Slade, Joanna</cp:lastModifiedBy>
  <cp:revision>3</cp:revision>
  <cp:lastPrinted>2018-11-08T13:32:00Z</cp:lastPrinted>
  <dcterms:created xsi:type="dcterms:W3CDTF">2019-12-16T12:37:00Z</dcterms:created>
  <dcterms:modified xsi:type="dcterms:W3CDTF">2020-01-07T13:05:00Z</dcterms:modified>
</cp:coreProperties>
</file>